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团支部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分析报告</w:t>
      </w:r>
    </w:p>
    <w:p w14:paraId="5D6F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A2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、团支部基本情况</w:t>
      </w:r>
    </w:p>
    <w:p w14:paraId="08B6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共有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少数民族团员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入党积极分子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递交入党申请书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7E4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二、团员现状分析</w:t>
      </w:r>
    </w:p>
    <w:p w14:paraId="113A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思想动态与政治素养</w:t>
      </w:r>
    </w:p>
    <w:p w14:paraId="7CFCA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24"/>
          <w:highlight w:val="none"/>
          <w:lang w:val="en-US" w:eastAsia="zh-CN"/>
        </w:rPr>
      </w:pPr>
    </w:p>
    <w:p w14:paraId="40F9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学习状况与发展需求</w:t>
      </w:r>
    </w:p>
    <w:p w14:paraId="561BD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24"/>
          <w:highlight w:val="none"/>
          <w:lang w:val="en-US" w:eastAsia="zh-CN"/>
        </w:rPr>
      </w:pPr>
    </w:p>
    <w:p w14:paraId="4F6A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（三）实际困难与迫切需求</w:t>
      </w:r>
    </w:p>
    <w:p w14:paraId="572D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24"/>
          <w:highlight w:val="none"/>
          <w:lang w:val="en-US" w:eastAsia="zh-CN"/>
        </w:rPr>
      </w:pPr>
    </w:p>
    <w:p w14:paraId="24A6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</w:t>
      </w:r>
    </w:p>
    <w:p w14:paraId="17DA8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</w:rPr>
        <w:t>思想引领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  <w:lang w:val="en-US" w:eastAsia="zh-CN"/>
        </w:rPr>
        <w:t>方面</w:t>
      </w:r>
    </w:p>
    <w:p w14:paraId="51DB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</w:pPr>
    </w:p>
    <w:p w14:paraId="294DE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</w:rPr>
        <w:t>组织建设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  <w:lang w:val="en-US" w:eastAsia="zh-CN"/>
        </w:rPr>
        <w:t>方面</w:t>
      </w:r>
    </w:p>
    <w:p w14:paraId="6FC6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</w:pPr>
    </w:p>
    <w:p w14:paraId="261C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</w:rPr>
        <w:t>学风促进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  <w:lang w:val="en-US" w:eastAsia="zh-CN"/>
        </w:rPr>
        <w:t>方面</w:t>
      </w:r>
    </w:p>
    <w:p w14:paraId="7E4B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</w:pPr>
    </w:p>
    <w:p w14:paraId="524D3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</w:rPr>
        <w:t>服务帮扶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24"/>
          <w:highlight w:val="none"/>
          <w:lang w:val="en-US" w:eastAsia="zh-CN"/>
        </w:rPr>
        <w:t>方面</w:t>
      </w:r>
    </w:p>
    <w:p w14:paraId="719DC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highlight w:val="none"/>
          <w:lang w:val="en-US" w:eastAsia="zh-CN"/>
        </w:rPr>
      </w:pPr>
    </w:p>
    <w:p w14:paraId="7CA6F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（五）……</w:t>
      </w:r>
    </w:p>
    <w:p w14:paraId="6BD5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B5D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四、工作对策与计划</w:t>
      </w:r>
    </w:p>
    <w:p w14:paraId="4210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（一）……</w:t>
      </w:r>
    </w:p>
    <w:p w14:paraId="0EFB3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09FF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（二）……</w:t>
      </w:r>
    </w:p>
    <w:p w14:paraId="513A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01C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650E7"/>
    <w:rsid w:val="10B33874"/>
    <w:rsid w:val="5B0650E7"/>
    <w:rsid w:val="60383D57"/>
    <w:rsid w:val="64B4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284</Characters>
  <Lines>0</Lines>
  <Paragraphs>0</Paragraphs>
  <TotalTime>98</TotalTime>
  <ScaleCrop>false</ScaleCrop>
  <LinksUpToDate>false</LinksUpToDate>
  <CharactersWithSpaces>284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2025-10-27T06:57:00Z</dcterms:created>
  <dc:creator>景菖皓</dc:creator>
  <cp:lastModifiedBy>景菖皓</cp:lastModifiedBy>
  <dcterms:modified xsi:type="dcterms:W3CDTF">2025-10-27T11:11:47Z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8AB225B2DA95449B9C1FDB68708C5677_13</vt:lpwstr>
  </property>
  <property fmtid="{D5CDD505-2E9C-101B-9397-08002B2CF9AE}" pid="4" name="KSOTemplateDocerSaveRecord">
    <vt:lpwstr>eyJoZGlkIjoiODI3NzE1OWRiNDllNzljMjY0NTkzYjMzMzY0MjA3ZWYiLCJ1c2VySWQiOiIxNDg2ODk1ODQzIn0=</vt:lpwstr>
  </property>
</Properties>
</file>